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4" w:rsidRPr="00892CDE" w:rsidRDefault="008E7FE4" w:rsidP="008E7FE4">
      <w:pPr>
        <w:ind w:left="10773"/>
        <w:jc w:val="center"/>
        <w:rPr>
          <w:rFonts w:ascii="PT Astra Serif" w:hAnsi="PT Astra Serif"/>
          <w:caps/>
        </w:rPr>
      </w:pPr>
      <w:r>
        <w:rPr>
          <w:rFonts w:ascii="PT Astra Serif" w:hAnsi="PT Astra Serif"/>
          <w:caps/>
        </w:rPr>
        <w:t>УТВЕРЖДЕНО</w:t>
      </w:r>
    </w:p>
    <w:p w:rsidR="008E7FE4" w:rsidRPr="00892CDE" w:rsidRDefault="008E7FE4" w:rsidP="008E7FE4">
      <w:pPr>
        <w:ind w:left="9923" w:firstLine="42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приказом</w:t>
      </w:r>
      <w:r w:rsidRPr="00892CDE">
        <w:rPr>
          <w:rFonts w:ascii="PT Astra Serif" w:hAnsi="PT Astra Serif"/>
        </w:rPr>
        <w:t xml:space="preserve"> Министерства просвещения</w:t>
      </w:r>
    </w:p>
    <w:p w:rsidR="008E7FE4" w:rsidRPr="00892CDE" w:rsidRDefault="008E7FE4" w:rsidP="008E7FE4">
      <w:pPr>
        <w:ind w:left="10348"/>
        <w:jc w:val="center"/>
        <w:rPr>
          <w:rFonts w:ascii="PT Astra Serif" w:hAnsi="PT Astra Serif"/>
        </w:rPr>
      </w:pPr>
      <w:r w:rsidRPr="00892CDE">
        <w:rPr>
          <w:rFonts w:ascii="PT Astra Serif" w:hAnsi="PT Astra Serif"/>
        </w:rPr>
        <w:t>и воспитания Ульяновской области</w:t>
      </w:r>
      <w:r w:rsidRPr="00892CD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от </w:t>
      </w:r>
      <w:r w:rsidRPr="008E7FE4">
        <w:rPr>
          <w:rFonts w:ascii="PT Astra Serif" w:hAnsi="PT Astra Serif"/>
          <w:u w:val="single"/>
        </w:rPr>
        <w:t>08.04.202</w:t>
      </w:r>
      <w:r>
        <w:rPr>
          <w:rFonts w:ascii="PT Astra Serif" w:hAnsi="PT Astra Serif"/>
        </w:rPr>
        <w:t>1</w:t>
      </w:r>
      <w:r w:rsidRPr="00892CDE">
        <w:rPr>
          <w:rFonts w:ascii="PT Astra Serif" w:hAnsi="PT Astra Serif"/>
        </w:rPr>
        <w:t>   №</w:t>
      </w:r>
      <w:r>
        <w:rPr>
          <w:rFonts w:ascii="PT Astra Serif" w:hAnsi="PT Astra Serif"/>
        </w:rPr>
        <w:t xml:space="preserve"> </w:t>
      </w:r>
      <w:r w:rsidRPr="008E7FE4">
        <w:rPr>
          <w:rFonts w:ascii="PT Astra Serif" w:hAnsi="PT Astra Serif"/>
          <w:u w:val="single"/>
        </w:rPr>
        <w:t>12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СПРАВКА</w:t>
      </w:r>
    </w:p>
    <w:p w:rsidR="008E7FE4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о наличии электронных образовательных и информационных ресурсов</w:t>
      </w:r>
    </w:p>
    <w:p w:rsidR="0026636C" w:rsidRPr="00892CDE" w:rsidRDefault="0026636C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bookmarkStart w:id="0" w:name="Par307"/>
      <w:bookmarkEnd w:id="0"/>
      <w:r w:rsidRPr="00892CDE">
        <w:rPr>
          <w:rFonts w:ascii="PT Astra Serif" w:hAnsi="PT Astra Serif" w:cs="Times New Roman"/>
          <w:sz w:val="28"/>
          <w:szCs w:val="28"/>
        </w:rPr>
        <w:t>__</w:t>
      </w:r>
      <w:r w:rsidR="0026636C" w:rsidRPr="00B40C41">
        <w:rPr>
          <w:rFonts w:ascii="PT Astra Serif" w:hAnsi="PT Astra Serif" w:cs="Times New Roman"/>
          <w:sz w:val="28"/>
          <w:szCs w:val="28"/>
          <w:u w:val="single"/>
        </w:rPr>
        <w:t>ОГАПОУ «Ульяновский авиационный колледж – Межрегиональный центр компетенций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или Ф.И.О. (последнее при наличии) соискателя лицензии (лицензиата))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892CDE">
        <w:rPr>
          <w:rFonts w:ascii="PT Astra Serif" w:hAnsi="PT Astra Serif" w:cs="Times New Roman"/>
          <w:sz w:val="28"/>
          <w:szCs w:val="28"/>
        </w:rPr>
        <w:t>___________________________________________________________________________</w:t>
      </w:r>
    </w:p>
    <w:p w:rsidR="008E7FE4" w:rsidRPr="00892CDE" w:rsidRDefault="008E7FE4" w:rsidP="008E7F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(указывается полное наименование филиала соискателя лицензии (лицензиата))</w:t>
      </w:r>
    </w:p>
    <w:p w:rsidR="008E7FE4" w:rsidRPr="00AA10DF" w:rsidRDefault="00AA10DF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ab/>
      </w:r>
      <w:r w:rsidRPr="00AA10DF">
        <w:rPr>
          <w:rFonts w:ascii="PT Astra Serif" w:hAnsi="PT Astra Serif" w:cs="Times New Roman"/>
          <w:b/>
          <w:sz w:val="28"/>
          <w:szCs w:val="28"/>
        </w:rPr>
        <w:t>15.01.35 Мастер слесарных работ</w:t>
      </w:r>
    </w:p>
    <w:p w:rsidR="008E7FE4" w:rsidRPr="00AA10DF" w:rsidRDefault="008E7FE4" w:rsidP="008E7FE4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11351"/>
        <w:gridCol w:w="2410"/>
      </w:tblGrid>
      <w:tr w:rsidR="008E7FE4" w:rsidRPr="00892CDE" w:rsidTr="00A4098B">
        <w:trPr>
          <w:cantSplit/>
          <w:trHeight w:val="6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п/п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Условия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Да/нет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1</w:t>
            </w: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3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bookmarkStart w:id="1" w:name="Par317"/>
            <w:bookmarkEnd w:id="1"/>
            <w:r w:rsidRPr="00892CDE">
              <w:rPr>
                <w:rFonts w:ascii="PT Astra Serif" w:hAnsi="PT Astra Serif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26636C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да</w:t>
            </w:r>
          </w:p>
        </w:tc>
      </w:tr>
      <w:tr w:rsidR="008E7FE4" w:rsidRPr="00892CDE" w:rsidTr="00A4098B">
        <w:trPr>
          <w:cantSplit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6C" w:rsidRPr="0026636C" w:rsidRDefault="008E7FE4" w:rsidP="0026636C">
            <w:pPr>
              <w:widowControl w:val="0"/>
              <w:autoSpaceDE w:val="0"/>
              <w:autoSpaceDN w:val="0"/>
              <w:adjustRightInd w:val="0"/>
            </w:pPr>
            <w:r w:rsidRPr="00892CDE">
              <w:rPr>
                <w:rFonts w:ascii="PT Astra Serif" w:hAnsi="PT Astra Serif"/>
              </w:rPr>
              <w:t>при наличии перечислить:</w:t>
            </w:r>
            <w:r w:rsidR="0026636C" w:rsidRPr="0026636C">
              <w:t xml:space="preserve"> Библиотека ОГАПОУ «УАвиаК – МЦК», 67 тысяч экземпляров, г. Ульяновск, пр. Созидателей, 13</w:t>
            </w:r>
          </w:p>
          <w:p w:rsidR="0026636C" w:rsidRPr="0026636C" w:rsidRDefault="0026636C" w:rsidP="0026636C">
            <w:pPr>
              <w:widowControl w:val="0"/>
              <w:autoSpaceDE w:val="0"/>
              <w:autoSpaceDN w:val="0"/>
              <w:adjustRightInd w:val="0"/>
            </w:pPr>
            <w:r w:rsidRPr="0026636C">
              <w:t>ЭБС «</w:t>
            </w:r>
            <w:r w:rsidRPr="0026636C">
              <w:rPr>
                <w:lang w:val="en-US"/>
              </w:rPr>
              <w:t>Znanium</w:t>
            </w:r>
            <w:r w:rsidRPr="0026636C">
              <w:t>.</w:t>
            </w:r>
            <w:r w:rsidRPr="0026636C">
              <w:rPr>
                <w:lang w:val="en-US"/>
              </w:rPr>
              <w:t>com</w:t>
            </w:r>
            <w:r w:rsidRPr="0026636C">
              <w:t>» издательства «Инфра-М», Договор №</w:t>
            </w:r>
            <w:r w:rsidR="003A7DA8">
              <w:t>581 эбс от 01.11.2022</w:t>
            </w:r>
            <w:r w:rsidRPr="0026636C">
              <w:t xml:space="preserve"> г.</w:t>
            </w:r>
          </w:p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7FE4" w:rsidRPr="00892CDE" w:rsidRDefault="008E7FE4" w:rsidP="00A409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Х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- на бумажном носителе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6066"/>
        <w:gridCol w:w="2126"/>
        <w:gridCol w:w="2155"/>
      </w:tblGrid>
      <w:tr w:rsidR="008E7FE4" w:rsidRPr="00892CDE" w:rsidTr="00461788">
        <w:tc>
          <w:tcPr>
            <w:tcW w:w="67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 п/п</w:t>
            </w:r>
          </w:p>
        </w:tc>
        <w:tc>
          <w:tcPr>
            <w:tcW w:w="371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CDE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606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Автор, название, место издания, издательство, год издания учебной, методической литературы, периодических изданий</w:t>
            </w:r>
          </w:p>
        </w:tc>
        <w:tc>
          <w:tcPr>
            <w:tcW w:w="2126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экземпляров</w:t>
            </w:r>
          </w:p>
        </w:tc>
        <w:tc>
          <w:tcPr>
            <w:tcW w:w="215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обучающихся</w:t>
            </w:r>
          </w:p>
        </w:tc>
      </w:tr>
      <w:tr w:rsidR="000E1EB7" w:rsidRPr="00892CDE" w:rsidTr="00BC26CC">
        <w:trPr>
          <w:trHeight w:val="429"/>
        </w:trPr>
        <w:tc>
          <w:tcPr>
            <w:tcW w:w="14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E1EB7" w:rsidRPr="000E1EB7" w:rsidRDefault="003623EB" w:rsidP="000E1EB7">
            <w:pPr>
              <w:rPr>
                <w:b/>
              </w:rPr>
            </w:pPr>
            <w:r>
              <w:rPr>
                <w:b/>
              </w:rPr>
              <w:t>ОП.00 Общепрофессиональный цикл</w:t>
            </w:r>
          </w:p>
        </w:tc>
      </w:tr>
      <w:tr w:rsidR="003623EB" w:rsidRPr="00892CDE" w:rsidTr="007F08B0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lastRenderedPageBreak/>
              <w:t>1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ОП.01 Материаловедение</w:t>
            </w:r>
          </w:p>
          <w:p w:rsidR="003623EB" w:rsidRDefault="003623EB" w:rsidP="003623EB"/>
        </w:tc>
        <w:tc>
          <w:tcPr>
            <w:tcW w:w="6066" w:type="dxa"/>
          </w:tcPr>
          <w:p w:rsidR="003623EB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 w:rsidRPr="00D76A0A">
              <w:t xml:space="preserve"> </w:t>
            </w:r>
            <w:r w:rsidRPr="00D76A0A">
              <w:rPr>
                <w:color w:val="202023"/>
                <w:shd w:val="clear" w:color="auto" w:fill="FFFFFF"/>
              </w:rPr>
              <w:t xml:space="preserve">Черепахин, А. А. Материаловедение : учебник / А. А. Черепахин. — Москва : КУРС : ИНФРА-М, 2022. — 336 с. — (Среднее профессиональное образование). - ISBN 978-5-906923-18-9. - Текст : электронный. - URL: </w:t>
            </w:r>
            <w:hyperlink r:id="rId4" w:history="1">
              <w:r w:rsidRPr="0001117B">
                <w:rPr>
                  <w:rStyle w:val="a4"/>
                  <w:shd w:val="clear" w:color="auto" w:fill="FFFFFF"/>
                </w:rPr>
                <w:t>https://znanium.com/catalog/product/1865718</w:t>
              </w:r>
            </w:hyperlink>
          </w:p>
          <w:p w:rsidR="003623EB" w:rsidRPr="009B1446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 w:rsidRPr="00D76A0A">
              <w:rPr>
                <w:color w:val="202023"/>
                <w:shd w:val="clear" w:color="auto" w:fill="FFFFFF"/>
              </w:rPr>
              <w:t> </w:t>
            </w:r>
            <w:r>
              <w:t>Лабораторный практикум по материаловедению в машиностроении и метеллообработке: учеб. пособие /В. Заплатин, Москва : Академия, 2018</w:t>
            </w:r>
          </w:p>
          <w:p w:rsidR="003623EB" w:rsidRDefault="003623EB" w:rsidP="003623EB">
            <w:pPr>
              <w:tabs>
                <w:tab w:val="left" w:pos="3578"/>
              </w:tabs>
            </w:pPr>
            <w:r>
              <w:rPr>
                <w:rFonts w:asciiTheme="minorHAnsi" w:hAnsiTheme="minorHAnsi"/>
              </w:rPr>
              <w:t xml:space="preserve"> </w:t>
            </w:r>
          </w:p>
          <w:p w:rsidR="003623EB" w:rsidRPr="00297C69" w:rsidRDefault="003623EB" w:rsidP="003623EB">
            <w:pPr>
              <w:tabs>
                <w:tab w:val="left" w:pos="3578"/>
              </w:tabs>
            </w:pPr>
          </w:p>
        </w:tc>
        <w:tc>
          <w:tcPr>
            <w:tcW w:w="2126" w:type="dxa"/>
          </w:tcPr>
          <w:p w:rsidR="003623EB" w:rsidRDefault="003623EB" w:rsidP="003623EB">
            <w:r>
              <w:t>20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15</w:t>
            </w:r>
          </w:p>
          <w:p w:rsidR="003623EB" w:rsidRDefault="003623EB" w:rsidP="003623EB"/>
          <w:p w:rsidR="003623EB" w:rsidRPr="00D76A0A" w:rsidRDefault="003623EB" w:rsidP="003623EB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25</w:t>
            </w:r>
          </w:p>
        </w:tc>
      </w:tr>
      <w:tr w:rsidR="003623EB" w:rsidRPr="00892CDE" w:rsidTr="007F58C7">
        <w:trPr>
          <w:trHeight w:val="5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ОП.02 Техническая графика</w:t>
            </w:r>
          </w:p>
          <w:p w:rsidR="003623EB" w:rsidRDefault="003623EB" w:rsidP="003623EB"/>
          <w:p w:rsidR="003623EB" w:rsidRDefault="003623EB" w:rsidP="003623EB"/>
        </w:tc>
        <w:tc>
          <w:tcPr>
            <w:tcW w:w="6066" w:type="dxa"/>
          </w:tcPr>
          <w:p w:rsidR="003623EB" w:rsidRPr="0030396D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>
              <w:t xml:space="preserve">  </w:t>
            </w:r>
            <w:r w:rsidRPr="0030396D">
              <w:rPr>
                <w:color w:val="202023"/>
                <w:shd w:val="clear" w:color="auto" w:fill="FFFFFF"/>
              </w:rPr>
              <w:t xml:space="preserve">Василенко, Е. А. Техническая графика : учебник / Е. А. Василенко, А. А. Чекмарев. - Москва : НИЦ ИНФРА-М, 2015. - 271 с. - (Среднее профессиональное образование). - ISBN 978-5-16-005145-1. - Текст : электронный. - URL: </w:t>
            </w:r>
            <w:hyperlink r:id="rId5" w:history="1">
              <w:r w:rsidRPr="0030396D">
                <w:rPr>
                  <w:rStyle w:val="a4"/>
                  <w:shd w:val="clear" w:color="auto" w:fill="FFFFFF"/>
                </w:rPr>
                <w:t>https://znanium.com/catalog/product/363575</w:t>
              </w:r>
            </w:hyperlink>
            <w:r w:rsidRPr="0030396D">
              <w:rPr>
                <w:color w:val="202023"/>
                <w:shd w:val="clear" w:color="auto" w:fill="FFFFFF"/>
              </w:rPr>
              <w:t> </w:t>
            </w:r>
          </w:p>
          <w:p w:rsidR="003623EB" w:rsidRDefault="003623EB" w:rsidP="003623EB">
            <w:pPr>
              <w:tabs>
                <w:tab w:val="left" w:pos="3578"/>
              </w:tabs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Pr="0030396D">
              <w:rPr>
                <w:color w:val="202023"/>
                <w:shd w:val="clear" w:color="auto" w:fill="FFFFFF"/>
              </w:rPr>
              <w:t xml:space="preserve">Чекмарев, А. А. Инженерная графика. Машиностроительное черчение : учебник / А.А. Чекмарев. — Москва : ИНФРА-М, 2021. — 396 с. — (Среднее профессиональное образование). - ISBN 978-5-16-016231-7. - Текст : электронный. - URL: </w:t>
            </w:r>
            <w:hyperlink r:id="rId6" w:history="1">
              <w:r w:rsidRPr="00237F82">
                <w:rPr>
                  <w:rStyle w:val="a4"/>
                  <w:shd w:val="clear" w:color="auto" w:fill="FFFFFF"/>
                </w:rPr>
                <w:t>https://znanium.com/catalog/product/1172078</w:t>
              </w:r>
            </w:hyperlink>
          </w:p>
          <w:p w:rsidR="003623EB" w:rsidRDefault="003623EB" w:rsidP="003623EB">
            <w:r w:rsidRPr="0030396D">
              <w:rPr>
                <w:color w:val="202023"/>
                <w:shd w:val="clear" w:color="auto" w:fill="FFFFFF"/>
              </w:rPr>
              <w:t> </w:t>
            </w:r>
            <w:r>
              <w:t xml:space="preserve">  Боголюбов С.К. Инженерная графика: учебник для СПО / С.К.Боголюбов. – Москва : Альянс, 2018</w:t>
            </w:r>
          </w:p>
          <w:p w:rsidR="003623EB" w:rsidRPr="0030396D" w:rsidRDefault="003623EB" w:rsidP="003623EB">
            <w:pPr>
              <w:tabs>
                <w:tab w:val="left" w:pos="3578"/>
              </w:tabs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>
            <w:r>
              <w:t xml:space="preserve"> 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Pr="00EE27CD" w:rsidRDefault="003623EB" w:rsidP="003623EB">
            <w:r>
              <w:t>30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25</w:t>
            </w:r>
          </w:p>
        </w:tc>
      </w:tr>
      <w:tr w:rsidR="00AA10DF" w:rsidRPr="00892CDE" w:rsidTr="00461788">
        <w:trPr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ОП.03  Безопасность жизнедеятельности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  Сапронов Ю.Г. Безопасность жизнедея</w:t>
            </w:r>
            <w:r w:rsidR="003623EB">
              <w:t xml:space="preserve">тельности: учебное пособие для СПО. - </w:t>
            </w:r>
            <w:r>
              <w:t xml:space="preserve"> М</w:t>
            </w:r>
            <w:r w:rsidR="003623EB">
              <w:t xml:space="preserve">осква </w:t>
            </w:r>
            <w:r>
              <w:t>: Академия, 2020.</w:t>
            </w:r>
          </w:p>
          <w:p w:rsidR="00461788" w:rsidRPr="009D7BF9" w:rsidRDefault="003623EB" w:rsidP="00461788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="00461788" w:rsidRPr="009D7BF9">
              <w:rPr>
                <w:color w:val="202023"/>
                <w:shd w:val="clear" w:color="auto" w:fill="FFFFFF"/>
              </w:rPr>
              <w:t xml:space="preserve">Никифоров, Л. Л. Безопасность жизнедеятельности : учебное пособие / Л. Л. Никифоров, В. В. Персиянов. — Москва : ИНФРА-М, 2019. — 297 с. — (Среднее профессиональное образование). - ISBN 978-5-16-014043-8. - Текст : электронный. - URL: </w:t>
            </w:r>
            <w:hyperlink r:id="rId7" w:history="1">
              <w:r w:rsidR="00461788" w:rsidRPr="009D7BF9">
                <w:rPr>
                  <w:color w:val="0000FF"/>
                  <w:u w:val="single"/>
                  <w:shd w:val="clear" w:color="auto" w:fill="FFFFFF"/>
                </w:rPr>
                <w:t>https://znanium.com/catalog/product/1017335</w:t>
              </w:r>
            </w:hyperlink>
            <w:r w:rsidR="00461788" w:rsidRPr="009D7BF9">
              <w:rPr>
                <w:color w:val="202023"/>
                <w:shd w:val="clear" w:color="auto" w:fill="FFFFFF"/>
              </w:rPr>
              <w:t> </w:t>
            </w:r>
          </w:p>
          <w:p w:rsidR="00461788" w:rsidRPr="009D7BF9" w:rsidRDefault="00461788" w:rsidP="00461788">
            <w:r w:rsidRPr="009D7BF9">
              <w:lastRenderedPageBreak/>
              <w:t xml:space="preserve">  Микрюков В.Ю., Шамаев В.Г. Основы военной службы: учебник / В.Ю.Микрюков, В.Г.Шамаев. - Москва : КНОРУС, 2023. – 506 с.</w:t>
            </w:r>
          </w:p>
          <w:p w:rsidR="00AA10DF" w:rsidRDefault="00AA10DF" w:rsidP="00AA10D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lastRenderedPageBreak/>
              <w:t>20</w:t>
            </w:r>
          </w:p>
          <w:p w:rsidR="00AA10DF" w:rsidRPr="00A03F8D" w:rsidRDefault="00AA10DF" w:rsidP="00AA10DF"/>
          <w:p w:rsidR="00AA10DF" w:rsidRDefault="00AA10DF" w:rsidP="00AA10DF"/>
          <w:p w:rsidR="00AA10DF" w:rsidRDefault="00AA10DF" w:rsidP="00AA10DF">
            <w:r>
              <w:t>ЭР</w:t>
            </w:r>
          </w:p>
          <w:p w:rsidR="00AA10DF" w:rsidRDefault="00AA10DF" w:rsidP="00AA10DF"/>
          <w:p w:rsidR="00EC43C8" w:rsidRDefault="00EC43C8" w:rsidP="00AA10DF"/>
          <w:p w:rsidR="00AA10DF" w:rsidRDefault="00AA10DF" w:rsidP="00AA10DF"/>
          <w:p w:rsidR="00461788" w:rsidRDefault="00461788" w:rsidP="00AA10DF"/>
          <w:p w:rsidR="00461788" w:rsidRPr="00720EA1" w:rsidRDefault="00461788" w:rsidP="00AA10DF">
            <w:r>
              <w:lastRenderedPageBreak/>
              <w:t>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lastRenderedPageBreak/>
              <w:t>25</w:t>
            </w:r>
          </w:p>
        </w:tc>
      </w:tr>
      <w:tr w:rsidR="00AA10DF" w:rsidRPr="00892CDE" w:rsidTr="00461788">
        <w:trPr>
          <w:trHeight w:val="2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4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ОП.04 Иностранный язык в профессиональной деятельности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 xml:space="preserve">  Голубев А.П. Английский язык для технических специ</w:t>
            </w:r>
            <w:r w:rsidR="003623EB">
              <w:t xml:space="preserve">альностей: учебник для СПО. – Москва </w:t>
            </w:r>
            <w:r>
              <w:t>: Академия, 2018</w:t>
            </w:r>
          </w:p>
          <w:p w:rsidR="00AA10DF" w:rsidRDefault="00AA10DF" w:rsidP="00AA10DF">
            <w:r>
              <w:t xml:space="preserve">  Стронг А.В. Англо-русский, русско-английский словарь </w:t>
            </w:r>
            <w:r w:rsidR="003623EB">
              <w:t xml:space="preserve">с транскрипцией в обеих частях. – </w:t>
            </w:r>
            <w:r>
              <w:t>М</w:t>
            </w:r>
            <w:r w:rsidR="003623EB">
              <w:t xml:space="preserve">осква </w:t>
            </w:r>
            <w:r>
              <w:t>: Атлант, 2013.</w:t>
            </w:r>
          </w:p>
          <w:p w:rsidR="00AA10DF" w:rsidRDefault="00AA10DF" w:rsidP="00AA10DF">
            <w:r>
              <w:t xml:space="preserve">  Новейший англо-русский, русско-англий</w:t>
            </w:r>
            <w:r w:rsidR="003623EB">
              <w:t xml:space="preserve">ский словарь:80 000 слов. -   Москва </w:t>
            </w:r>
            <w:r>
              <w:t>: Евро-Пресс, 2013.</w:t>
            </w:r>
          </w:p>
          <w:p w:rsidR="00AA10DF" w:rsidRPr="00D16E86" w:rsidRDefault="00AA10DF" w:rsidP="00AA10DF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15</w:t>
            </w:r>
          </w:p>
          <w:p w:rsidR="00AA10DF" w:rsidRPr="00D16E86" w:rsidRDefault="00AA10DF" w:rsidP="00AA10DF"/>
          <w:p w:rsidR="00EC43C8" w:rsidRDefault="00EC43C8" w:rsidP="00AA10DF"/>
          <w:p w:rsidR="00AA10DF" w:rsidRDefault="00AA10DF" w:rsidP="00AA10DF">
            <w:r>
              <w:t>5</w:t>
            </w:r>
          </w:p>
          <w:p w:rsidR="00AA10DF" w:rsidRDefault="00AA10DF" w:rsidP="00AA10DF"/>
          <w:p w:rsidR="00EC43C8" w:rsidRDefault="00EC43C8" w:rsidP="00AA10DF"/>
          <w:p w:rsidR="00AA10DF" w:rsidRDefault="00AA10DF" w:rsidP="00AA10DF">
            <w:r>
              <w:t>10</w:t>
            </w:r>
          </w:p>
          <w:p w:rsidR="00AA10DF" w:rsidRPr="00EF1602" w:rsidRDefault="00AA10DF" w:rsidP="00AA10DF"/>
          <w:p w:rsidR="00AA10DF" w:rsidRPr="00EF1602" w:rsidRDefault="00AA10DF" w:rsidP="00AA10DF"/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  <w:p w:rsidR="00AA10DF" w:rsidRDefault="00AA10DF" w:rsidP="00AA10DF"/>
          <w:p w:rsidR="00AA10DF" w:rsidRDefault="00AA10DF" w:rsidP="00AA10DF"/>
          <w:p w:rsidR="00AA10DF" w:rsidRPr="00D16E86" w:rsidRDefault="00AA10DF" w:rsidP="00AA10DF"/>
        </w:tc>
      </w:tr>
      <w:tr w:rsidR="003623EB" w:rsidRPr="00892CDE" w:rsidTr="00461788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5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ОП.05 Физическая культура</w:t>
            </w:r>
          </w:p>
          <w:p w:rsidR="003623EB" w:rsidRDefault="003623EB" w:rsidP="003623EB"/>
          <w:p w:rsidR="003623EB" w:rsidRDefault="003623EB" w:rsidP="003623EB"/>
        </w:tc>
        <w:tc>
          <w:tcPr>
            <w:tcW w:w="6066" w:type="dxa"/>
          </w:tcPr>
          <w:p w:rsidR="003623EB" w:rsidRPr="00361D78" w:rsidRDefault="003623EB" w:rsidP="003623EB">
            <w:pPr>
              <w:rPr>
                <w:color w:val="202023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r w:rsidRPr="00361D78">
              <w:rPr>
                <w:color w:val="202023"/>
                <w:shd w:val="clear" w:color="auto" w:fill="FFFFFF"/>
              </w:rPr>
              <w:t xml:space="preserve">Филиппова, Ю. С. Физическая культура : учебно-методическое пособие / Ю.С. Филиппова. — Москва : ИНФРА-М, 2023. — 197 с. — (Среднее профессиональное образование). - ISBN 978-5-16-015948-5. - Текст : электронный. - URL: </w:t>
            </w:r>
            <w:hyperlink r:id="rId8" w:history="1">
              <w:r w:rsidRPr="00361D78">
                <w:rPr>
                  <w:rStyle w:val="a4"/>
                  <w:shd w:val="clear" w:color="auto" w:fill="FFFFFF"/>
                </w:rPr>
                <w:t>https://znanium.com/catalog/product/1905554</w:t>
              </w:r>
            </w:hyperlink>
          </w:p>
          <w:p w:rsidR="003623EB" w:rsidRDefault="003623EB" w:rsidP="003623EB">
            <w:r>
              <w:t xml:space="preserve">  Бишаева А.А., Малков В.В. Физическая культура: учебник для СПО / А.А.Бишаева, В.В.Малков. – 3-е изд.,перераб. И доп. – Москва : КНОРУС, 2022. – 380 с.</w:t>
            </w:r>
          </w:p>
          <w:p w:rsidR="003623EB" w:rsidRDefault="003623EB" w:rsidP="003623EB"/>
        </w:tc>
        <w:tc>
          <w:tcPr>
            <w:tcW w:w="2126" w:type="dxa"/>
          </w:tcPr>
          <w:p w:rsidR="003623EB" w:rsidRDefault="003623EB" w:rsidP="003623EB">
            <w:r>
              <w:t>ЭР</w:t>
            </w:r>
          </w:p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/>
          <w:p w:rsidR="003623EB" w:rsidRDefault="003623EB" w:rsidP="003623EB">
            <w:r>
              <w:t>5</w:t>
            </w:r>
          </w:p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3623EB" w:rsidRPr="00892CDE" w:rsidTr="00461788">
        <w:trPr>
          <w:trHeight w:val="8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623EB" w:rsidRDefault="003623EB" w:rsidP="003623EB">
            <w:r>
              <w:t>6</w:t>
            </w:r>
          </w:p>
        </w:tc>
        <w:tc>
          <w:tcPr>
            <w:tcW w:w="3715" w:type="dxa"/>
          </w:tcPr>
          <w:p w:rsidR="003623EB" w:rsidRDefault="003623EB" w:rsidP="003623EB">
            <w:r>
              <w:t>ОП.06 Охрана труда</w:t>
            </w:r>
          </w:p>
        </w:tc>
        <w:tc>
          <w:tcPr>
            <w:tcW w:w="6066" w:type="dxa"/>
          </w:tcPr>
          <w:p w:rsidR="003623EB" w:rsidRDefault="003623EB" w:rsidP="003623EB">
            <w:r>
              <w:t xml:space="preserve"> Девисилов В.А. Охрана труда: учебник для СПО / В.А.Девисилов. - Москва : Форум- ИНФРА-М, 2019</w:t>
            </w:r>
          </w:p>
          <w:p w:rsidR="003623EB" w:rsidRDefault="003623EB" w:rsidP="003623EB">
            <w:r>
              <w:t xml:space="preserve"> Попов Ю.П. Охрана труда: учебное пособие для СПО / Ю.П.Попов. – Москва : Кнорус, 2019.</w:t>
            </w:r>
          </w:p>
          <w:p w:rsidR="003623EB" w:rsidRPr="00486A94" w:rsidRDefault="003623EB" w:rsidP="003623EB">
            <w:pPr>
              <w:rPr>
                <w:color w:val="202023"/>
                <w:shd w:val="clear" w:color="auto" w:fill="FFFFFF"/>
              </w:rPr>
            </w:pPr>
            <w:r w:rsidRPr="00486A94">
              <w:rPr>
                <w:color w:val="202023"/>
                <w:shd w:val="clear" w:color="auto" w:fill="FFFFFF"/>
              </w:rPr>
              <w:t xml:space="preserve">  Графкина, М. В. Охрана труда : учебник / М.В. Графкина. — 3-е изд., перераб. и доп. — Москва : ИНФРА-М, 2022. — 212 с. — (Высшее образование: Бакалавриат). - ISBN 978-5-16-017007-7. - Текст : электронный. - URL: </w:t>
            </w:r>
            <w:hyperlink r:id="rId9" w:history="1">
              <w:r w:rsidRPr="00486A94">
                <w:rPr>
                  <w:rStyle w:val="a4"/>
                  <w:shd w:val="clear" w:color="auto" w:fill="FFFFFF"/>
                </w:rPr>
                <w:t>https://znanium.com/catalog/product/1838750</w:t>
              </w:r>
            </w:hyperlink>
          </w:p>
          <w:p w:rsidR="003623EB" w:rsidRPr="00486A94" w:rsidRDefault="003623EB" w:rsidP="003623EB">
            <w:pP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lastRenderedPageBreak/>
              <w:t> </w:t>
            </w:r>
          </w:p>
        </w:tc>
        <w:tc>
          <w:tcPr>
            <w:tcW w:w="2126" w:type="dxa"/>
          </w:tcPr>
          <w:p w:rsidR="003623EB" w:rsidRDefault="003623EB" w:rsidP="003623EB">
            <w:r>
              <w:lastRenderedPageBreak/>
              <w:t>30</w:t>
            </w:r>
          </w:p>
          <w:p w:rsidR="003623EB" w:rsidRDefault="003623EB" w:rsidP="003623EB"/>
          <w:p w:rsidR="003623EB" w:rsidRDefault="003623EB" w:rsidP="003623EB">
            <w:r>
              <w:t>25</w:t>
            </w:r>
          </w:p>
          <w:p w:rsidR="003623EB" w:rsidRDefault="003623EB" w:rsidP="003623EB"/>
          <w:p w:rsidR="003623EB" w:rsidRDefault="003623EB" w:rsidP="003623EB">
            <w:r>
              <w:t>ЭР</w:t>
            </w:r>
          </w:p>
          <w:p w:rsidR="003623EB" w:rsidRPr="00826C19" w:rsidRDefault="003623EB" w:rsidP="003623EB"/>
          <w:p w:rsidR="003623EB" w:rsidRPr="00826C19" w:rsidRDefault="003623EB" w:rsidP="003623EB"/>
        </w:tc>
        <w:tc>
          <w:tcPr>
            <w:tcW w:w="2155" w:type="dxa"/>
          </w:tcPr>
          <w:p w:rsidR="003623EB" w:rsidRDefault="003623EB" w:rsidP="003623EB">
            <w:r>
              <w:t>25</w:t>
            </w:r>
          </w:p>
        </w:tc>
      </w:tr>
      <w:tr w:rsidR="00AA10DF" w:rsidRPr="00892CDE" w:rsidTr="00461788">
        <w:trPr>
          <w:trHeight w:val="9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3623EB" w:rsidP="00AA10DF">
            <w:r>
              <w:t>7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69163C" w:rsidP="00AA10DF">
            <w:r>
              <w:t>ОП.07</w:t>
            </w:r>
            <w:r w:rsidR="00AA10DF">
              <w:t xml:space="preserve"> Основы финансовой грамотности</w:t>
            </w:r>
          </w:p>
          <w:p w:rsidR="00AA10DF" w:rsidRDefault="00AA10DF" w:rsidP="00AA10DF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AA10DF" w:rsidP="00AA10DF">
            <w:pPr>
              <w:tabs>
                <w:tab w:val="left" w:pos="1425"/>
              </w:tabs>
              <w:spacing w:after="200" w:line="276" w:lineRule="auto"/>
              <w:ind w:right="140"/>
            </w:pPr>
            <w:r>
              <w:t>Жданова О.А., Савицкая Е.В. Финансовая грамотность: мат</w:t>
            </w:r>
            <w:r w:rsidR="003623EB">
              <w:t xml:space="preserve">ериалы для обучающихся СПО. – Москва </w:t>
            </w:r>
            <w:r>
              <w:t>: ВАКО, 2020</w:t>
            </w:r>
          </w:p>
          <w:p w:rsidR="00AA10DF" w:rsidRDefault="00AA10DF" w:rsidP="00AA10DF">
            <w:pPr>
              <w:tabs>
                <w:tab w:val="left" w:pos="1425"/>
              </w:tabs>
              <w:spacing w:after="200" w:line="276" w:lineRule="auto"/>
              <w:ind w:right="140"/>
            </w:pPr>
            <w:r>
              <w:t>Каджаева М.Р., Дубровская С.В., Елисеева А.</w:t>
            </w:r>
            <w:r w:rsidR="003623EB">
              <w:t xml:space="preserve">Р. Финансовая Грамотность: учебное пособие для СПО. – Москва </w:t>
            </w:r>
            <w:r>
              <w:t>: ИЦ «Академия», 2020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30</w:t>
            </w:r>
          </w:p>
          <w:p w:rsidR="00AA10DF" w:rsidRPr="00C10C0A" w:rsidRDefault="00AA10DF" w:rsidP="00AA10DF"/>
          <w:p w:rsidR="00AA10DF" w:rsidRDefault="00AA10DF" w:rsidP="00AA10DF"/>
          <w:p w:rsidR="0069163C" w:rsidRDefault="0069163C" w:rsidP="00AA10DF"/>
          <w:p w:rsidR="00AA10DF" w:rsidRPr="00C10C0A" w:rsidRDefault="00AA10DF" w:rsidP="00AA10DF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A10DF" w:rsidRDefault="00AA10DF" w:rsidP="00AA10DF">
            <w:r>
              <w:t>25</w:t>
            </w:r>
          </w:p>
        </w:tc>
      </w:tr>
    </w:tbl>
    <w:tbl>
      <w:tblPr>
        <w:tblW w:w="14775" w:type="dxa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4700"/>
        <w:gridCol w:w="60"/>
      </w:tblGrid>
      <w:tr w:rsidR="0069163C" w:rsidTr="0069163C">
        <w:trPr>
          <w:gridBefore w:val="1"/>
          <w:gridAfter w:val="1"/>
          <w:wBefore w:w="15" w:type="dxa"/>
          <w:wAfter w:w="60" w:type="dxa"/>
          <w:trHeight w:val="100"/>
        </w:trPr>
        <w:tc>
          <w:tcPr>
            <w:tcW w:w="14700" w:type="dxa"/>
          </w:tcPr>
          <w:p w:rsidR="0069163C" w:rsidRDefault="0069163C" w:rsidP="0069163C"/>
        </w:tc>
      </w:tr>
      <w:tr w:rsidR="0069163C" w:rsidTr="0069163C">
        <w:trPr>
          <w:trHeight w:val="100"/>
        </w:trPr>
        <w:tc>
          <w:tcPr>
            <w:tcW w:w="14775" w:type="dxa"/>
            <w:gridSpan w:val="3"/>
          </w:tcPr>
          <w:p w:rsidR="0069163C" w:rsidRDefault="0069163C" w:rsidP="0069163C"/>
        </w:tc>
      </w:tr>
    </w:tbl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6066"/>
        <w:gridCol w:w="2126"/>
        <w:gridCol w:w="2155"/>
      </w:tblGrid>
      <w:tr w:rsidR="0076303A" w:rsidRPr="00892CDE" w:rsidTr="002132E0">
        <w:trPr>
          <w:trHeight w:val="3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76303A">
            <w:r>
              <w:t>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76303A" w:rsidP="0076303A">
            <w:r>
              <w:t>ОП.08Техническая механика</w:t>
            </w:r>
          </w:p>
        </w:tc>
        <w:tc>
          <w:tcPr>
            <w:tcW w:w="6066" w:type="dxa"/>
          </w:tcPr>
          <w:p w:rsidR="0076303A" w:rsidRDefault="0076303A" w:rsidP="0076303A">
            <w:pP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t xml:space="preserve"> </w:t>
            </w:r>
            <w:r w:rsidRPr="00361D78">
              <w:rPr>
                <w:color w:val="202023"/>
                <w:shd w:val="clear" w:color="auto" w:fill="FFFFFF"/>
              </w:rPr>
              <w:t>Сафонова, Г. Г. Техническая механика : учебник / Г.Г. Сафонова, Т.Ю. Артюховская, Д.А. Ермаков. — Москва : ИНФРА-М, 2022. — 320 с. — (Среднее профессиональное образование). - ISBN 978-5-16-012916-7. - Текст : электронный. - URL:</w:t>
            </w:r>
            <w:r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  <w:t xml:space="preserve"> </w:t>
            </w:r>
            <w:hyperlink r:id="rId10" w:history="1">
              <w:r w:rsidRPr="0001117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https://znanium.com/catalog/product/1845924</w:t>
              </w:r>
            </w:hyperlink>
          </w:p>
          <w:p w:rsidR="0076303A" w:rsidRPr="00361D78" w:rsidRDefault="0076303A" w:rsidP="0076303A">
            <w:pPr>
              <w:rPr>
                <w:color w:val="202023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Pr="00361D78">
              <w:rPr>
                <w:color w:val="202023"/>
                <w:shd w:val="clear" w:color="auto" w:fill="FFFFFF"/>
              </w:rPr>
              <w:t xml:space="preserve">Олофинская, В. П. Техническая механика. Сборник тестовых заданий : учебное пособие / В.П. Олофинская. — 2-е изд., испр. и доп. — Москва : ИНФРА-М, 2023. — 132 с. — (Среднее профессиональное образование). - ISBN 978-5-16-016753-4. - Текст : электронный. - URL: </w:t>
            </w:r>
            <w:hyperlink r:id="rId11" w:history="1">
              <w:r w:rsidRPr="00361D78">
                <w:rPr>
                  <w:rStyle w:val="a4"/>
                  <w:shd w:val="clear" w:color="auto" w:fill="FFFFFF"/>
                </w:rPr>
                <w:t>https://znanium.com/catalog/product/1896828</w:t>
              </w:r>
            </w:hyperlink>
          </w:p>
          <w:p w:rsidR="0076303A" w:rsidRPr="00361D78" w:rsidRDefault="0076303A" w:rsidP="0076303A">
            <w:pPr>
              <w:tabs>
                <w:tab w:val="left" w:pos="1425"/>
              </w:tabs>
              <w:spacing w:after="200" w:line="276" w:lineRule="auto"/>
              <w:ind w:right="140"/>
              <w:rPr>
                <w:rFonts w:ascii="Arial" w:hAnsi="Arial" w:cs="Arial"/>
                <w:color w:val="202023"/>
                <w:sz w:val="21"/>
                <w:szCs w:val="21"/>
                <w:shd w:val="clear" w:color="auto" w:fill="FFFFFF"/>
              </w:rPr>
            </w:pPr>
            <w:r>
              <w:rPr>
                <w:color w:val="202023"/>
                <w:shd w:val="clear" w:color="auto" w:fill="FFFFFF"/>
              </w:rPr>
              <w:t xml:space="preserve">  </w:t>
            </w:r>
            <w:r w:rsidRPr="00361D78">
              <w:rPr>
                <w:color w:val="202023"/>
                <w:shd w:val="clear" w:color="auto" w:fill="FFFFFF"/>
              </w:rPr>
              <w:t xml:space="preserve">Завистовский, В. Э. Техническая механика : учебное пособие / В.Э. Завистовский. — Москва : ИНФРА-М, 2021. — 376 с. — (Среднее профессиональное образование). - ISBN 978-5-16-015256-1. - Текст : электронный. - URL: </w:t>
            </w:r>
            <w:hyperlink r:id="rId12" w:history="1">
              <w:r w:rsidRPr="00361D78">
                <w:rPr>
                  <w:rStyle w:val="a4"/>
                  <w:shd w:val="clear" w:color="auto" w:fill="FFFFFF"/>
                </w:rPr>
                <w:t>https://znanium.com/catalog/product/1190673</w:t>
              </w:r>
            </w:hyperlink>
          </w:p>
        </w:tc>
        <w:tc>
          <w:tcPr>
            <w:tcW w:w="2126" w:type="dxa"/>
          </w:tcPr>
          <w:p w:rsidR="0076303A" w:rsidRDefault="0076303A" w:rsidP="0076303A">
            <w:r>
              <w:t>ЭР</w:t>
            </w:r>
          </w:p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>
            <w:r>
              <w:t>5,ЭР</w:t>
            </w:r>
          </w:p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/>
          <w:p w:rsidR="0076303A" w:rsidRDefault="0076303A" w:rsidP="0076303A">
            <w:r>
              <w:t>ЭР</w:t>
            </w:r>
          </w:p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  <w:p w:rsidR="0076303A" w:rsidRPr="00361D78" w:rsidRDefault="0076303A" w:rsidP="0076303A"/>
        </w:tc>
        <w:tc>
          <w:tcPr>
            <w:tcW w:w="2155" w:type="dxa"/>
            <w:tcBorders>
              <w:bottom w:val="single" w:sz="4" w:space="0" w:color="auto"/>
            </w:tcBorders>
          </w:tcPr>
          <w:p w:rsidR="0076303A" w:rsidRDefault="0076303A" w:rsidP="0076303A">
            <w:r>
              <w:t>25</w:t>
            </w:r>
          </w:p>
        </w:tc>
      </w:tr>
      <w:tr w:rsidR="0069163C" w:rsidRPr="00892CDE" w:rsidTr="0069163C">
        <w:trPr>
          <w:trHeight w:val="477"/>
        </w:trPr>
        <w:tc>
          <w:tcPr>
            <w:tcW w:w="147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163C" w:rsidRPr="0069163C" w:rsidRDefault="0069163C" w:rsidP="0069163C">
            <w:pPr>
              <w:rPr>
                <w:b/>
              </w:rPr>
            </w:pPr>
            <w:r w:rsidRPr="0069163C">
              <w:rPr>
                <w:b/>
              </w:rPr>
              <w:lastRenderedPageBreak/>
              <w:t>ПМ.00 Профессиональные модули</w:t>
            </w:r>
          </w:p>
        </w:tc>
      </w:tr>
      <w:tr w:rsidR="0069163C" w:rsidRPr="00892CDE" w:rsidTr="003623EB">
        <w:trPr>
          <w:trHeight w:val="7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28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ПМ.01 МДК.01 Технология слесарной обработки деталей, изготовления, сборки и ремонта приспособлений, режущего и измерительного инструмента</w:t>
            </w:r>
            <w:r w:rsidR="00183054">
              <w:t>.</w:t>
            </w:r>
          </w:p>
          <w:p w:rsidR="0069163C" w:rsidRDefault="0069163C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76303A" w:rsidRDefault="004E31C8" w:rsidP="0076303A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t xml:space="preserve"> </w:t>
            </w:r>
            <w:r w:rsidR="0076303A" w:rsidRPr="0076303A">
              <w:rPr>
                <w:color w:val="202023"/>
                <w:shd w:val="clear" w:color="auto" w:fill="FFFFFF"/>
              </w:rPr>
              <w:t xml:space="preserve">Лихачев, В. Л. Основы слесарного дела : учебное пособие / В. Л. Лихачев. - Москва : СОЛОН-Пресс, 2020. - 608 с. - ISBN 978-5-91359-184-5. - Текст : электронный. - URL: </w:t>
            </w:r>
            <w:hyperlink r:id="rId13" w:history="1">
              <w:r w:rsidR="0076303A" w:rsidRPr="0076303A">
                <w:rPr>
                  <w:rStyle w:val="a4"/>
                  <w:shd w:val="clear" w:color="auto" w:fill="FFFFFF"/>
                </w:rPr>
                <w:t>https://znanium.com/catalog/product/1227719</w:t>
              </w:r>
            </w:hyperlink>
            <w:r w:rsidR="0076303A" w:rsidRPr="0076303A">
              <w:rPr>
                <w:color w:val="202023"/>
                <w:shd w:val="clear" w:color="auto" w:fill="FFFFFF"/>
              </w:rPr>
              <w:t> </w:t>
            </w:r>
          </w:p>
          <w:p w:rsidR="0076303A" w:rsidRDefault="0076303A" w:rsidP="0076303A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 w:rsidRPr="0076303A">
              <w:rPr>
                <w:color w:val="202023"/>
                <w:shd w:val="clear" w:color="auto" w:fill="FFFFFF"/>
              </w:rPr>
              <w:t xml:space="preserve">Карпицкий, В. Р. Общий курс слесарного дела : учебное пособие / В.Р. Карпицкий. — 2-е изд. — Москва : ИНФРА-М, 2023. — 400 с. : ил. — (Среднее профессиональное образование). - ISBN 978-5-16-004755-3. - Текст : электронный. - URL: </w:t>
            </w:r>
            <w:hyperlink r:id="rId14" w:history="1">
              <w:r w:rsidRPr="0076303A">
                <w:rPr>
                  <w:rStyle w:val="a4"/>
                  <w:shd w:val="clear" w:color="auto" w:fill="FFFFFF"/>
                </w:rPr>
                <w:t>https://znanium.com/catalog/product/1912193</w:t>
              </w:r>
            </w:hyperlink>
            <w:r>
              <w:rPr>
                <w:rFonts w:ascii="Roboto" w:hAnsi="Roboto"/>
                <w:color w:val="202023"/>
                <w:sz w:val="21"/>
                <w:szCs w:val="21"/>
                <w:shd w:val="clear" w:color="auto" w:fill="FFFFFF"/>
              </w:rPr>
              <w:t> </w:t>
            </w:r>
          </w:p>
          <w:p w:rsidR="004E31C8" w:rsidRPr="0076303A" w:rsidRDefault="004E31C8" w:rsidP="0076303A">
            <w:pPr>
              <w:tabs>
                <w:tab w:val="left" w:pos="1425"/>
              </w:tabs>
              <w:spacing w:after="200"/>
              <w:ind w:right="140"/>
              <w:rPr>
                <w:color w:val="202023"/>
                <w:shd w:val="clear" w:color="auto" w:fill="FFFFFF"/>
              </w:rPr>
            </w:pPr>
            <w:r>
              <w:t xml:space="preserve">Покровский Б.С. </w:t>
            </w:r>
            <w:r w:rsidR="0076303A">
              <w:t xml:space="preserve">Слесарно-сборочные работы: учебник для НПО. - </w:t>
            </w:r>
            <w:r>
              <w:t xml:space="preserve"> М</w:t>
            </w:r>
            <w:r w:rsidR="0076303A">
              <w:t xml:space="preserve">осква </w:t>
            </w:r>
            <w:r>
              <w:t>:</w:t>
            </w:r>
            <w:r w:rsidR="0076303A">
              <w:t xml:space="preserve"> </w:t>
            </w:r>
            <w:r>
              <w:t>Академия, 2017</w:t>
            </w:r>
          </w:p>
          <w:p w:rsidR="004E31C8" w:rsidRDefault="004E31C8" w:rsidP="004E31C8">
            <w:pPr>
              <w:tabs>
                <w:tab w:val="left" w:pos="1425"/>
              </w:tabs>
              <w:spacing w:after="200"/>
              <w:ind w:right="140"/>
            </w:pPr>
          </w:p>
          <w:p w:rsidR="004E31C8" w:rsidRDefault="004E31C8" w:rsidP="004E31C8">
            <w:pPr>
              <w:tabs>
                <w:tab w:val="left" w:pos="1425"/>
              </w:tabs>
              <w:spacing w:after="200"/>
              <w:ind w:right="1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31C8" w:rsidRDefault="004E31C8" w:rsidP="0069163C">
            <w:r>
              <w:t>ЭР</w:t>
            </w:r>
          </w:p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76303A" w:rsidRDefault="0076303A" w:rsidP="004E31C8"/>
          <w:p w:rsidR="0076303A" w:rsidRDefault="0076303A" w:rsidP="004E31C8"/>
          <w:p w:rsidR="004E31C8" w:rsidRDefault="004E31C8" w:rsidP="004E31C8">
            <w:r>
              <w:t>ЭР</w:t>
            </w:r>
          </w:p>
          <w:p w:rsidR="004E31C8" w:rsidRPr="004E31C8" w:rsidRDefault="004E31C8" w:rsidP="004E31C8"/>
          <w:p w:rsidR="004E31C8" w:rsidRPr="004E31C8" w:rsidRDefault="004E31C8" w:rsidP="004E31C8"/>
          <w:p w:rsidR="004E31C8" w:rsidRDefault="004E31C8" w:rsidP="004E31C8"/>
          <w:p w:rsidR="0076303A" w:rsidRDefault="0076303A" w:rsidP="004E31C8"/>
          <w:p w:rsidR="0076303A" w:rsidRDefault="0076303A" w:rsidP="004E31C8"/>
          <w:p w:rsidR="0069163C" w:rsidRPr="004E31C8" w:rsidRDefault="004E31C8" w:rsidP="004E31C8">
            <w: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t>25</w:t>
            </w:r>
          </w:p>
        </w:tc>
      </w:tr>
      <w:tr w:rsidR="0069163C" w:rsidRPr="00892CDE" w:rsidTr="003623EB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29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69163C" w:rsidP="0069163C">
            <w:r>
              <w:t>ПМ.02 МДК.02 Технология сборки, регулировки и испытания сборочных единиц, узлов и механизмов машин, оборудования, агрегатов механической, гидравлической</w:t>
            </w:r>
            <w:r w:rsidR="00183054">
              <w:t>, пневматической частей изделий машиностроения.</w:t>
            </w:r>
          </w:p>
          <w:p w:rsidR="00183054" w:rsidRDefault="00183054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F86F59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rPr>
                <w:color w:val="202023"/>
                <w:shd w:val="clear" w:color="auto" w:fill="FFFFFF"/>
              </w:rPr>
              <w:t xml:space="preserve">Аверьянов, О. И. Технологическое оборудование : учебное пособие / О. И. Аверьянов, И. О. Аверьянова, В. В. Клепиков. — Москва : ФОРУМ : ИНФРА-М, 2022. — 240 с. — (Профессиональное образование). - ISBN 5-91134-033-X. - Текст : электронный. - URL: </w:t>
            </w:r>
            <w:hyperlink r:id="rId15" w:history="1">
              <w:r w:rsidRPr="00F86F59">
                <w:rPr>
                  <w:rStyle w:val="a4"/>
                  <w:shd w:val="clear" w:color="auto" w:fill="FFFFFF"/>
                </w:rPr>
                <w:t>https://znanium.com/catalog/product/1832177</w:t>
              </w:r>
            </w:hyperlink>
            <w:r w:rsidRPr="00F86F59">
              <w:rPr>
                <w:color w:val="202023"/>
                <w:shd w:val="clear" w:color="auto" w:fill="FFFFFF"/>
              </w:rPr>
              <w:t> </w:t>
            </w:r>
          </w:p>
          <w:p w:rsidR="00EF2342" w:rsidRPr="00F86F59" w:rsidRDefault="00F86F59" w:rsidP="00EF2342">
            <w:r w:rsidRPr="00F86F59">
              <w:t xml:space="preserve"> </w:t>
            </w:r>
          </w:p>
          <w:p w:rsidR="00F86F59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rPr>
                <w:color w:val="202023"/>
                <w:shd w:val="clear" w:color="auto" w:fill="FFFFFF"/>
              </w:rPr>
              <w:t xml:space="preserve">  Технологические процессы в техническом сервисе машин и оборудования : учебное пособие / И.Н. Кравченко, А.Ф. Пузряков, В.М. Корнеев [и др.]. — Москва : ИНФРА-М, 2022. — 346 с. + Доп. материалы [Электронный ресурс]. — (Среднее профессиональное образование). - ISBN 978-5-16-015625-5. - Текст : </w:t>
            </w:r>
            <w:r w:rsidRPr="00F86F59">
              <w:rPr>
                <w:color w:val="202023"/>
                <w:shd w:val="clear" w:color="auto" w:fill="FFFFFF"/>
              </w:rPr>
              <w:lastRenderedPageBreak/>
              <w:t xml:space="preserve">электронный. - URL: </w:t>
            </w:r>
            <w:hyperlink r:id="rId16" w:history="1">
              <w:r w:rsidRPr="00F86F59">
                <w:rPr>
                  <w:rStyle w:val="a4"/>
                  <w:shd w:val="clear" w:color="auto" w:fill="FFFFFF"/>
                </w:rPr>
                <w:t>https://znanium.com/catalog/product/1858247</w:t>
              </w:r>
            </w:hyperlink>
          </w:p>
          <w:p w:rsidR="0076303A" w:rsidRPr="00F86F59" w:rsidRDefault="00F86F59" w:rsidP="00EF2342">
            <w:pPr>
              <w:rPr>
                <w:color w:val="202023"/>
                <w:shd w:val="clear" w:color="auto" w:fill="FFFFFF"/>
              </w:rPr>
            </w:pPr>
            <w:r w:rsidRPr="00F86F59">
              <w:t xml:space="preserve">  </w:t>
            </w:r>
            <w:r w:rsidRPr="00F86F59">
              <w:rPr>
                <w:color w:val="202023"/>
                <w:shd w:val="clear" w:color="auto" w:fill="FFFFFF"/>
              </w:rPr>
              <w:t xml:space="preserve">Основы технологии сборки в машиностроении : учеб. пособие / И.В. Шрубченко, Т.А. Дуюн, А.А. Погонин [и др.].  — Москва : ИНФРА-М, 2019. — 235 с. — (Среднее профессиональное образование). - ISBN 978-5-16-014867-0. - Текст : электронный. - URL: </w:t>
            </w:r>
            <w:hyperlink r:id="rId17" w:history="1">
              <w:r w:rsidRPr="00F86F59">
                <w:rPr>
                  <w:rStyle w:val="a4"/>
                  <w:shd w:val="clear" w:color="auto" w:fill="FFFFFF"/>
                </w:rPr>
                <w:t>https://znanium.com/catalog/product/1009008</w:t>
              </w:r>
            </w:hyperlink>
          </w:p>
          <w:p w:rsidR="00F86F59" w:rsidRPr="00F86F59" w:rsidRDefault="00F86F59" w:rsidP="00EF2342">
            <w:pPr>
              <w:rPr>
                <w:rFonts w:asciiTheme="minorHAnsi" w:hAnsiTheme="minorHAnsi"/>
              </w:rPr>
            </w:pPr>
          </w:p>
          <w:p w:rsidR="0069163C" w:rsidRDefault="00EF2342" w:rsidP="00F86F59">
            <w:pPr>
              <w:tabs>
                <w:tab w:val="left" w:pos="1425"/>
              </w:tabs>
              <w:spacing w:after="200"/>
              <w:ind w:right="140"/>
            </w:pPr>
            <w:r>
              <w:t xml:space="preserve"> </w:t>
            </w:r>
            <w:r w:rsidR="00F86F59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F2342" w:rsidRDefault="00EF2342" w:rsidP="0069163C">
            <w:r>
              <w:lastRenderedPageBreak/>
              <w:t>ЭР</w:t>
            </w:r>
          </w:p>
          <w:p w:rsidR="00EF2342" w:rsidRPr="00EF2342" w:rsidRDefault="00EF2342" w:rsidP="00EF2342"/>
          <w:p w:rsidR="00EF2342" w:rsidRPr="00EF2342" w:rsidRDefault="00EF2342" w:rsidP="00EF2342"/>
          <w:p w:rsidR="00EF2342" w:rsidRDefault="00EF2342" w:rsidP="00EF2342"/>
          <w:p w:rsidR="00F86F59" w:rsidRDefault="00F86F59" w:rsidP="00EF2342"/>
          <w:p w:rsidR="00F86F59" w:rsidRDefault="00F86F59" w:rsidP="00EF2342"/>
          <w:p w:rsidR="00F86F59" w:rsidRDefault="00F86F59" w:rsidP="00EF2342"/>
          <w:p w:rsidR="0069163C" w:rsidRDefault="00EF2342" w:rsidP="00EF2342">
            <w:r>
              <w:t>ЭР</w:t>
            </w:r>
          </w:p>
          <w:p w:rsidR="00EF2342" w:rsidRDefault="00EF2342" w:rsidP="00EF2342"/>
          <w:p w:rsidR="00EF2342" w:rsidRDefault="00EF2342" w:rsidP="00EF2342"/>
          <w:p w:rsidR="00EF2342" w:rsidRDefault="00EF2342" w:rsidP="00EF2342"/>
          <w:p w:rsidR="00EF2342" w:rsidRDefault="00EF2342" w:rsidP="00EF2342"/>
          <w:p w:rsidR="00F86F59" w:rsidRDefault="00F86F59" w:rsidP="00EF2342"/>
          <w:p w:rsidR="00F86F59" w:rsidRDefault="00F86F59" w:rsidP="00EF2342"/>
          <w:p w:rsidR="00F86F59" w:rsidRDefault="00F86F59" w:rsidP="00EF2342"/>
          <w:p w:rsidR="00EF2342" w:rsidRPr="00EF2342" w:rsidRDefault="00EF2342" w:rsidP="00EF2342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69163C" w:rsidRDefault="00183054" w:rsidP="0069163C">
            <w:r>
              <w:lastRenderedPageBreak/>
              <w:t>25</w:t>
            </w:r>
          </w:p>
        </w:tc>
      </w:tr>
      <w:tr w:rsidR="005C41ED" w:rsidRPr="00892CDE" w:rsidTr="003A7DA8">
        <w:trPr>
          <w:trHeight w:val="11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69163C">
            <w:r>
              <w:t>30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25382B" w:rsidP="0069163C">
            <w:r>
              <w:t xml:space="preserve">ПМ.03 </w:t>
            </w:r>
            <w:r w:rsidR="005C41ED">
              <w:t>МДК.03 Технология ремонта и технического обслуживания узлов и механизмов оборудования, агрегатов и машин.</w:t>
            </w:r>
          </w:p>
          <w:p w:rsidR="005C41ED" w:rsidRDefault="005C41ED" w:rsidP="0069163C"/>
          <w:p w:rsidR="005C41ED" w:rsidRDefault="005C41ED" w:rsidP="0069163C"/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3A7DA8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r w:rsidRPr="003A7DA8">
              <w:rPr>
                <w:color w:val="202023"/>
                <w:shd w:val="clear" w:color="auto" w:fill="FFFFFF"/>
              </w:rPr>
              <w:t xml:space="preserve">Стребков, С. В. Технология ремонта машин : учебное пособие / С.В. Стребков, А.В. Сахнов. — Москва : ИНФРА-М, 2022. — 246 с. — (Среднее профессиональное образование). - ISBN 978-5-16-016901-9. - Текст : электронный. - URL: </w:t>
            </w:r>
            <w:hyperlink r:id="rId18" w:history="1">
              <w:r w:rsidRPr="003A7DA8">
                <w:rPr>
                  <w:rStyle w:val="a4"/>
                  <w:shd w:val="clear" w:color="auto" w:fill="FFFFFF"/>
                </w:rPr>
                <w:t>https://znanium.com/catalog/product/1322318</w:t>
              </w:r>
            </w:hyperlink>
            <w:r w:rsidRPr="003A7DA8">
              <w:rPr>
                <w:color w:val="202023"/>
                <w:shd w:val="clear" w:color="auto" w:fill="FFFFFF"/>
              </w:rPr>
              <w:t> </w:t>
            </w:r>
          </w:p>
          <w:p w:rsidR="0076303A" w:rsidRPr="003A7DA8" w:rsidRDefault="0076303A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r w:rsidRPr="003A7DA8">
              <w:rPr>
                <w:color w:val="202023"/>
                <w:shd w:val="clear" w:color="auto" w:fill="FFFFFF"/>
              </w:rPr>
              <w:t xml:space="preserve">Технологические процессы в техническом сервисе машин и оборудования : учебное пособие / И.Н. Кравченко, А.Ф. Пузряков, В.М. Корнеев [и др.]. — Москва : ИНФРА-М, 2020. — 346 с. + Доп. материалы [Электронный ресурс]. — (Среднее профессиональное образование). - ISBN 978-5-16-015625-5. - Текст : электронный. - URL: </w:t>
            </w:r>
            <w:hyperlink r:id="rId19" w:history="1">
              <w:r w:rsidRPr="003A7DA8">
                <w:rPr>
                  <w:rStyle w:val="a4"/>
                  <w:shd w:val="clear" w:color="auto" w:fill="FFFFFF"/>
                </w:rPr>
                <w:t>https://znanium.com/catalog/product/1043825</w:t>
              </w:r>
            </w:hyperlink>
          </w:p>
          <w:p w:rsidR="003A7DA8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  <w:rPr>
                <w:color w:val="202023"/>
                <w:shd w:val="clear" w:color="auto" w:fill="FFFFFF"/>
              </w:rPr>
            </w:pPr>
            <w:r w:rsidRPr="003A7DA8">
              <w:rPr>
                <w:color w:val="202023"/>
                <w:shd w:val="clear" w:color="auto" w:fill="FFFFFF"/>
              </w:rPr>
              <w:t xml:space="preserve">Богуцкий, В. Б. Эксплуатация, обслуживание и диагностика технологических машин : учебное пособие / В.Б. Богуцкий, Л.Б. Шрон, Э.Э. Ягьяев. — Москва : ИНФРА-М, 2020. — 356 с. — (Среднее </w:t>
            </w:r>
            <w:r w:rsidRPr="003A7DA8">
              <w:rPr>
                <w:color w:val="202023"/>
                <w:shd w:val="clear" w:color="auto" w:fill="FFFFFF"/>
              </w:rPr>
              <w:lastRenderedPageBreak/>
              <w:t xml:space="preserve">профессиональное образование). - ISBN 978-5-16-015996-6. - Текст : электронный. - URL: </w:t>
            </w:r>
            <w:hyperlink r:id="rId20" w:history="1">
              <w:r w:rsidRPr="003A7DA8">
                <w:rPr>
                  <w:rStyle w:val="a4"/>
                  <w:shd w:val="clear" w:color="auto" w:fill="FFFFFF"/>
                </w:rPr>
                <w:t>https://znanium.com/catalog/product/1074211</w:t>
              </w:r>
            </w:hyperlink>
          </w:p>
          <w:p w:rsidR="005C41ED" w:rsidRPr="003A7DA8" w:rsidRDefault="003A7DA8" w:rsidP="0069163C">
            <w:pPr>
              <w:tabs>
                <w:tab w:val="left" w:pos="1425"/>
              </w:tabs>
              <w:spacing w:after="200" w:line="276" w:lineRule="auto"/>
              <w:ind w:right="140"/>
            </w:pPr>
            <w:r w:rsidRPr="003A7DA8">
              <w:rPr>
                <w:color w:val="202023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0C3A" w:rsidRPr="003A7DA8" w:rsidRDefault="00F80C3A" w:rsidP="0069163C">
            <w:r w:rsidRPr="003A7DA8">
              <w:lastRenderedPageBreak/>
              <w:t>ЭР</w:t>
            </w:r>
          </w:p>
          <w:p w:rsidR="00F80C3A" w:rsidRPr="003A7DA8" w:rsidRDefault="00F80C3A" w:rsidP="00F80C3A"/>
          <w:p w:rsidR="00F80C3A" w:rsidRPr="003A7DA8" w:rsidRDefault="00F80C3A" w:rsidP="00F80C3A"/>
          <w:p w:rsidR="00F80C3A" w:rsidRPr="003A7DA8" w:rsidRDefault="00F80C3A" w:rsidP="00F80C3A"/>
          <w:p w:rsidR="00F80C3A" w:rsidRPr="003A7DA8" w:rsidRDefault="00F80C3A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5C41ED" w:rsidRDefault="00F80C3A" w:rsidP="00F80C3A">
            <w:r w:rsidRPr="003A7DA8">
              <w:t>ЭР</w:t>
            </w:r>
          </w:p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Default="003A7DA8" w:rsidP="00F80C3A"/>
          <w:p w:rsidR="003A7DA8" w:rsidRPr="003A7DA8" w:rsidRDefault="003A7DA8" w:rsidP="00F80C3A">
            <w:r>
              <w:t>ЭР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5C41ED" w:rsidRDefault="005C41ED" w:rsidP="0069163C"/>
        </w:tc>
      </w:tr>
      <w:tr w:rsidR="00C13445" w:rsidRPr="00892CDE" w:rsidTr="003623EB">
        <w:trPr>
          <w:trHeight w:val="218"/>
        </w:trPr>
        <w:tc>
          <w:tcPr>
            <w:tcW w:w="4390" w:type="dxa"/>
            <w:gridSpan w:val="2"/>
            <w:tcBorders>
              <w:top w:val="single" w:sz="4" w:space="0" w:color="auto"/>
            </w:tcBorders>
          </w:tcPr>
          <w:p w:rsidR="00C13445" w:rsidRDefault="00C13445" w:rsidP="00C13445"/>
          <w:p w:rsidR="00C13445" w:rsidRPr="00C13445" w:rsidRDefault="00C13445" w:rsidP="00C13445">
            <w:pPr>
              <w:rPr>
                <w:b/>
              </w:rPr>
            </w:pPr>
            <w:r w:rsidRPr="00C13445">
              <w:rPr>
                <w:b/>
              </w:rPr>
              <w:t>Справочно-библиографические и периодические издания</w:t>
            </w:r>
          </w:p>
        </w:tc>
        <w:tc>
          <w:tcPr>
            <w:tcW w:w="6066" w:type="dxa"/>
          </w:tcPr>
          <w:p w:rsidR="00C13445" w:rsidRPr="00F22D67" w:rsidRDefault="00C13445" w:rsidP="00C13445">
            <w:r>
              <w:t xml:space="preserve">  Справочник технолога-машиностроителя. Т.1 /Под ред.</w:t>
            </w:r>
            <w:r w:rsidR="003A7DA8">
              <w:t xml:space="preserve"> </w:t>
            </w:r>
            <w:r>
              <w:t>А.М.</w:t>
            </w:r>
            <w:r w:rsidR="003A7DA8">
              <w:t xml:space="preserve"> Дальского. - </w:t>
            </w:r>
            <w:r>
              <w:t xml:space="preserve"> М</w:t>
            </w:r>
            <w:r w:rsidR="003A7DA8">
              <w:t xml:space="preserve">осква </w:t>
            </w:r>
            <w:r>
              <w:t>:</w:t>
            </w:r>
            <w:r w:rsidR="0025382B">
              <w:t xml:space="preserve"> </w:t>
            </w:r>
            <w:r>
              <w:t>Машиностроение-1, 2003</w:t>
            </w:r>
          </w:p>
          <w:p w:rsidR="00C13445" w:rsidRDefault="00C13445" w:rsidP="00C13445">
            <w:r>
              <w:t xml:space="preserve">  Справочник технолога-машиностроит</w:t>
            </w:r>
            <w:r w:rsidR="003A7DA8">
              <w:t xml:space="preserve">еля. Т.2 /Под ред.А.М.Дальского. - </w:t>
            </w:r>
            <w:r>
              <w:t xml:space="preserve"> М</w:t>
            </w:r>
            <w:r w:rsidR="003A7DA8">
              <w:t xml:space="preserve">осква </w:t>
            </w:r>
            <w:r>
              <w:t>:</w:t>
            </w:r>
            <w:r w:rsidR="0025382B">
              <w:t xml:space="preserve"> </w:t>
            </w:r>
            <w:r>
              <w:t>Машиностроение-1, 2003</w:t>
            </w:r>
          </w:p>
          <w:p w:rsidR="00C13445" w:rsidRDefault="00C13445" w:rsidP="00C13445">
            <w:r>
              <w:t xml:space="preserve">  Обработка металлов резанием. Справочник технолога /Под ред.</w:t>
            </w:r>
            <w:r w:rsidR="003A7DA8">
              <w:t xml:space="preserve"> А.А.Панова. – </w:t>
            </w:r>
            <w:r>
              <w:t>М</w:t>
            </w:r>
            <w:r w:rsidR="003A7DA8">
              <w:t xml:space="preserve">осква </w:t>
            </w:r>
            <w:r>
              <w:t>:</w:t>
            </w:r>
            <w:r w:rsidR="0025382B">
              <w:t xml:space="preserve"> </w:t>
            </w:r>
            <w:r>
              <w:t>Машино</w:t>
            </w:r>
            <w:r w:rsidR="003A7DA8">
              <w:t>строение</w:t>
            </w:r>
            <w:r w:rsidR="0025382B">
              <w:t xml:space="preserve">-1, </w:t>
            </w:r>
            <w:r>
              <w:t xml:space="preserve">2004  </w:t>
            </w:r>
          </w:p>
          <w:p w:rsidR="00C13445" w:rsidRDefault="00C13445" w:rsidP="00C13445">
            <w:r>
              <w:t xml:space="preserve"> Металлообработка: оборудование, инструменты, ма</w:t>
            </w:r>
            <w:r w:rsidR="003A7DA8">
              <w:t xml:space="preserve">териалы, технологии: Справочник. -  </w:t>
            </w:r>
            <w:r>
              <w:t>М</w:t>
            </w:r>
            <w:r w:rsidR="003A7DA8">
              <w:t xml:space="preserve">осква </w:t>
            </w:r>
            <w:r>
              <w:t>:</w:t>
            </w:r>
            <w:r w:rsidR="003A7DA8">
              <w:t xml:space="preserve"> </w:t>
            </w:r>
            <w:r>
              <w:t>Академия, 2012</w:t>
            </w:r>
          </w:p>
          <w:p w:rsidR="003A7DA8" w:rsidRDefault="003A7DA8" w:rsidP="00C13445">
            <w:pPr>
              <w:rPr>
                <w:b/>
              </w:rPr>
            </w:pPr>
          </w:p>
          <w:p w:rsidR="00C13445" w:rsidRPr="00F22D67" w:rsidRDefault="00C13445" w:rsidP="00C13445">
            <w:r w:rsidRPr="00F22D67">
              <w:rPr>
                <w:b/>
              </w:rPr>
              <w:t>Журналы</w:t>
            </w:r>
            <w:r>
              <w:t>:  «Инженер», «Техника – молодежи», «Сельхозтехника: обслуживание и ремонт»</w:t>
            </w:r>
          </w:p>
          <w:p w:rsidR="00C13445" w:rsidRDefault="00C13445" w:rsidP="00C13445"/>
        </w:tc>
        <w:tc>
          <w:tcPr>
            <w:tcW w:w="2126" w:type="dxa"/>
          </w:tcPr>
          <w:p w:rsidR="00C13445" w:rsidRDefault="00C13445" w:rsidP="00C13445">
            <w:r>
              <w:t>30</w:t>
            </w:r>
          </w:p>
          <w:p w:rsidR="00C13445" w:rsidRPr="00F22D67" w:rsidRDefault="00C13445" w:rsidP="00C13445"/>
          <w:p w:rsidR="00C13445" w:rsidRDefault="00C13445" w:rsidP="00C13445">
            <w:r>
              <w:t>30</w:t>
            </w:r>
          </w:p>
          <w:p w:rsidR="00C13445" w:rsidRDefault="00C13445" w:rsidP="00C13445"/>
          <w:p w:rsidR="00C13445" w:rsidRDefault="00C13445" w:rsidP="00C13445"/>
          <w:p w:rsidR="00C13445" w:rsidRDefault="00C13445" w:rsidP="00C13445">
            <w:r>
              <w:t>30</w:t>
            </w:r>
          </w:p>
          <w:p w:rsidR="00C13445" w:rsidRPr="00F37BEB" w:rsidRDefault="00C13445" w:rsidP="00C13445"/>
          <w:p w:rsidR="00C13445" w:rsidRDefault="00C13445" w:rsidP="00C13445">
            <w:r>
              <w:t>5</w:t>
            </w:r>
          </w:p>
          <w:p w:rsidR="003A7DA8" w:rsidRDefault="003A7DA8" w:rsidP="00C13445"/>
          <w:p w:rsidR="003A7DA8" w:rsidRDefault="003A7DA8" w:rsidP="00C13445"/>
          <w:p w:rsidR="003A7DA8" w:rsidRDefault="003A7DA8" w:rsidP="00C13445"/>
          <w:p w:rsidR="003A7DA8" w:rsidRDefault="003A7DA8" w:rsidP="00C13445"/>
          <w:p w:rsidR="00C13445" w:rsidRPr="00F37BEB" w:rsidRDefault="00C13445" w:rsidP="00C13445">
            <w:r>
              <w:t>За 5 лет</w:t>
            </w:r>
          </w:p>
        </w:tc>
        <w:tc>
          <w:tcPr>
            <w:tcW w:w="2155" w:type="dxa"/>
          </w:tcPr>
          <w:p w:rsidR="00C13445" w:rsidRDefault="00C13445" w:rsidP="00C13445">
            <w:r>
              <w:t>25</w:t>
            </w:r>
          </w:p>
        </w:tc>
      </w:tr>
    </w:tbl>
    <w:p w:rsidR="00C13445" w:rsidRDefault="00C13445" w:rsidP="008E7FE4">
      <w:pPr>
        <w:rPr>
          <w:rFonts w:ascii="PT Astra Serif" w:hAnsi="PT Astra Serif"/>
        </w:rPr>
      </w:pPr>
    </w:p>
    <w:p w:rsidR="00EF2342" w:rsidRDefault="00EF2342" w:rsidP="008E7FE4">
      <w:pPr>
        <w:rPr>
          <w:rFonts w:ascii="PT Astra Serif" w:hAnsi="PT Astra Serif"/>
        </w:rPr>
      </w:pPr>
    </w:p>
    <w:p w:rsidR="008E7FE4" w:rsidRPr="00892CDE" w:rsidRDefault="008E7FE4" w:rsidP="008E7FE4">
      <w:pPr>
        <w:rPr>
          <w:rFonts w:ascii="PT Astra Serif" w:hAnsi="PT Astra Serif"/>
        </w:rPr>
      </w:pPr>
      <w:r w:rsidRPr="00892CDE">
        <w:rPr>
          <w:rFonts w:ascii="PT Astra Serif" w:hAnsi="PT Astra Serif"/>
        </w:rPr>
        <w:t>- на электронном носителе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1"/>
        <w:gridCol w:w="2694"/>
        <w:gridCol w:w="3260"/>
        <w:gridCol w:w="2551"/>
      </w:tblGrid>
      <w:tr w:rsidR="008E7FE4" w:rsidRPr="00892CDE" w:rsidTr="005C41ED">
        <w:tc>
          <w:tcPr>
            <w:tcW w:w="675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№ п/п</w:t>
            </w:r>
          </w:p>
        </w:tc>
        <w:tc>
          <w:tcPr>
            <w:tcW w:w="2977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2CDE">
              <w:rPr>
                <w:rFonts w:ascii="PT Astra Serif" w:hAnsi="PT Astra Serif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2551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Наличие электронной литературы (ДА/НЕТ)</w:t>
            </w:r>
          </w:p>
        </w:tc>
        <w:tc>
          <w:tcPr>
            <w:tcW w:w="2694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Автор, наименование электронной литературы, год издания, наличие лицензии</w:t>
            </w:r>
          </w:p>
        </w:tc>
        <w:tc>
          <w:tcPr>
            <w:tcW w:w="3260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При наличии электронной литературы, указать необходимое оборудование</w:t>
            </w:r>
          </w:p>
        </w:tc>
        <w:tc>
          <w:tcPr>
            <w:tcW w:w="2551" w:type="dxa"/>
          </w:tcPr>
          <w:p w:rsidR="008E7FE4" w:rsidRPr="00892CDE" w:rsidRDefault="008E7FE4" w:rsidP="00A4098B">
            <w:pPr>
              <w:jc w:val="center"/>
              <w:rPr>
                <w:rFonts w:ascii="PT Astra Serif" w:hAnsi="PT Astra Serif"/>
              </w:rPr>
            </w:pPr>
            <w:r w:rsidRPr="00892CDE">
              <w:rPr>
                <w:rFonts w:ascii="PT Astra Serif" w:hAnsi="PT Astra Serif"/>
              </w:rPr>
              <w:t>Количество экземпляров</w:t>
            </w:r>
          </w:p>
        </w:tc>
      </w:tr>
      <w:tr w:rsidR="00B54742" w:rsidRPr="00892CDE" w:rsidTr="005C41ED">
        <w:tc>
          <w:tcPr>
            <w:tcW w:w="675" w:type="dxa"/>
          </w:tcPr>
          <w:p w:rsidR="00B54742" w:rsidRPr="00EE48CE" w:rsidRDefault="00B54742" w:rsidP="00B54742">
            <w:r>
              <w:t>1</w:t>
            </w:r>
          </w:p>
        </w:tc>
        <w:tc>
          <w:tcPr>
            <w:tcW w:w="2977" w:type="dxa"/>
          </w:tcPr>
          <w:p w:rsidR="00B54742" w:rsidRPr="00EE48CE" w:rsidRDefault="00B54742" w:rsidP="00B54742">
            <w:r>
              <w:t>ОП.02 Техническая графика</w:t>
            </w:r>
          </w:p>
        </w:tc>
        <w:tc>
          <w:tcPr>
            <w:tcW w:w="2551" w:type="dxa"/>
          </w:tcPr>
          <w:p w:rsidR="00B54742" w:rsidRPr="00EE48CE" w:rsidRDefault="00B54742" w:rsidP="00B54742">
            <w:r>
              <w:t>да</w:t>
            </w:r>
          </w:p>
        </w:tc>
        <w:tc>
          <w:tcPr>
            <w:tcW w:w="2694" w:type="dxa"/>
          </w:tcPr>
          <w:p w:rsidR="00B54742" w:rsidRPr="00EE48CE" w:rsidRDefault="00B54742" w:rsidP="00B54742">
            <w:r>
              <w:rPr>
                <w:bCs/>
                <w:iCs/>
                <w:color w:val="000000"/>
              </w:rPr>
              <w:t>Инженерная графика: ЭУМК</w:t>
            </w:r>
            <w:r>
              <w:rPr>
                <w:iCs/>
                <w:color w:val="000000"/>
              </w:rPr>
              <w:t xml:space="preserve"> д</w:t>
            </w:r>
            <w:r w:rsidRPr="004E7CD8">
              <w:rPr>
                <w:iCs/>
                <w:color w:val="000000"/>
              </w:rPr>
              <w:t>ля специаль</w:t>
            </w:r>
            <w:r>
              <w:rPr>
                <w:iCs/>
                <w:color w:val="000000"/>
              </w:rPr>
              <w:t>-</w:t>
            </w:r>
            <w:r w:rsidRPr="004E7CD8">
              <w:rPr>
                <w:iCs/>
                <w:color w:val="000000"/>
              </w:rPr>
              <w:t>ностей технического профиля</w:t>
            </w:r>
            <w:r w:rsidRPr="004E7CD8">
              <w:rPr>
                <w:bCs/>
                <w:iCs/>
                <w:color w:val="000000"/>
              </w:rPr>
              <w:t xml:space="preserve"> [</w:t>
            </w:r>
            <w:r w:rsidRPr="00EE48CE">
              <w:t xml:space="preserve">Электронный </w:t>
            </w:r>
            <w:r w:rsidRPr="00EE48CE">
              <w:lastRenderedPageBreak/>
              <w:t>ресурс]</w:t>
            </w:r>
            <w:r>
              <w:t xml:space="preserve"> – М.: Академия, </w:t>
            </w:r>
            <w:r w:rsidRPr="00EE48CE">
              <w:t>2017</w:t>
            </w:r>
          </w:p>
          <w:p w:rsidR="00B54742" w:rsidRPr="00EE48CE" w:rsidRDefault="00B54742" w:rsidP="00B54742"/>
        </w:tc>
        <w:tc>
          <w:tcPr>
            <w:tcW w:w="3260" w:type="dxa"/>
          </w:tcPr>
          <w:p w:rsidR="00B54742" w:rsidRPr="00EE48CE" w:rsidRDefault="00B54742" w:rsidP="00B54742">
            <w:r>
              <w:lastRenderedPageBreak/>
              <w:t>Компьютер 14 шт</w:t>
            </w:r>
          </w:p>
        </w:tc>
        <w:tc>
          <w:tcPr>
            <w:tcW w:w="2551" w:type="dxa"/>
          </w:tcPr>
          <w:p w:rsidR="00B54742" w:rsidRPr="00EE48CE" w:rsidRDefault="00B54742" w:rsidP="00B54742">
            <w:r w:rsidRPr="00EE48CE">
              <w:t>12</w:t>
            </w:r>
          </w:p>
        </w:tc>
      </w:tr>
      <w:tr w:rsidR="00B54742" w:rsidRPr="00892CDE" w:rsidTr="005C41ED">
        <w:trPr>
          <w:trHeight w:val="2085"/>
        </w:trPr>
        <w:tc>
          <w:tcPr>
            <w:tcW w:w="675" w:type="dxa"/>
            <w:tcBorders>
              <w:bottom w:val="single" w:sz="4" w:space="0" w:color="auto"/>
            </w:tcBorders>
          </w:tcPr>
          <w:p w:rsidR="00B54742" w:rsidRPr="00892CDE" w:rsidRDefault="00B54742" w:rsidP="00B5474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>ОП.01 Материаловедение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>да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54742" w:rsidRDefault="00B54742" w:rsidP="00B54742">
            <w:pPr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Материаловедение: ЭУМК</w:t>
            </w:r>
            <w:r w:rsidRPr="004C51B8">
              <w:rPr>
                <w:bCs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д</w:t>
            </w:r>
            <w:r w:rsidRPr="004C51B8">
              <w:rPr>
                <w:iCs/>
                <w:color w:val="000000"/>
              </w:rPr>
              <w:t>ля специаль</w:t>
            </w:r>
            <w:r>
              <w:rPr>
                <w:iCs/>
                <w:color w:val="000000"/>
              </w:rPr>
              <w:t>-</w:t>
            </w:r>
            <w:r w:rsidRPr="004C51B8">
              <w:rPr>
                <w:iCs/>
                <w:color w:val="000000"/>
              </w:rPr>
              <w:t>ностей технического профиля. [Электронный ресурс]</w:t>
            </w:r>
            <w:r>
              <w:rPr>
                <w:iCs/>
                <w:color w:val="000000"/>
              </w:rPr>
              <w:t xml:space="preserve"> – М.: Академия,</w:t>
            </w:r>
            <w:r w:rsidRPr="004C51B8">
              <w:rPr>
                <w:iCs/>
                <w:color w:val="000000"/>
              </w:rPr>
              <w:t xml:space="preserve"> 2017</w:t>
            </w:r>
          </w:p>
          <w:p w:rsidR="00B54742" w:rsidRDefault="00B54742" w:rsidP="00B54742">
            <w:pPr>
              <w:rPr>
                <w:iCs/>
                <w:color w:val="000000"/>
              </w:rPr>
            </w:pPr>
          </w:p>
          <w:p w:rsidR="00B54742" w:rsidRPr="004C51B8" w:rsidRDefault="00B54742" w:rsidP="00B54742">
            <w:pPr>
              <w:rPr>
                <w:iCs/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>
              <w:t>Компьютер 14 шт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54742" w:rsidRPr="00EE48CE" w:rsidRDefault="00B54742" w:rsidP="00B54742">
            <w:r w:rsidRPr="00EE48CE">
              <w:t>12</w:t>
            </w:r>
          </w:p>
        </w:tc>
      </w:tr>
      <w:tr w:rsidR="005C41ED" w:rsidRPr="00EE48CE" w:rsidTr="005C41ED">
        <w:trPr>
          <w:trHeight w:val="860"/>
        </w:trPr>
        <w:tc>
          <w:tcPr>
            <w:tcW w:w="675" w:type="dxa"/>
          </w:tcPr>
          <w:p w:rsidR="005C41ED" w:rsidRDefault="005C41ED" w:rsidP="002A0C11">
            <w:r>
              <w:t>4</w:t>
            </w:r>
          </w:p>
        </w:tc>
        <w:tc>
          <w:tcPr>
            <w:tcW w:w="2977" w:type="dxa"/>
          </w:tcPr>
          <w:p w:rsidR="005C41ED" w:rsidRDefault="005C41ED" w:rsidP="002A0C11">
            <w:r w:rsidRPr="00F10110">
              <w:rPr>
                <w:b/>
              </w:rPr>
              <w:t>Электронная база данных</w:t>
            </w:r>
          </w:p>
        </w:tc>
        <w:tc>
          <w:tcPr>
            <w:tcW w:w="2551" w:type="dxa"/>
          </w:tcPr>
          <w:p w:rsidR="005C41ED" w:rsidRDefault="005C41ED" w:rsidP="002A0C11">
            <w:r>
              <w:t>да</w:t>
            </w:r>
          </w:p>
        </w:tc>
        <w:tc>
          <w:tcPr>
            <w:tcW w:w="2694" w:type="dxa"/>
          </w:tcPr>
          <w:p w:rsidR="005C41ED" w:rsidRDefault="005C41ED" w:rsidP="002A0C11">
            <w:r w:rsidRPr="00910C7D">
              <w:rPr>
                <w:b/>
              </w:rPr>
              <w:t>ЭБС “</w:t>
            </w:r>
            <w:r w:rsidRPr="00910C7D">
              <w:rPr>
                <w:b/>
                <w:lang w:val="en-US"/>
              </w:rPr>
              <w:t>Znanium</w:t>
            </w:r>
            <w:r w:rsidRPr="00910C7D">
              <w:rPr>
                <w:b/>
              </w:rPr>
              <w:t>.</w:t>
            </w:r>
            <w:r w:rsidRPr="00910C7D">
              <w:rPr>
                <w:b/>
                <w:lang w:val="en-US"/>
              </w:rPr>
              <w:t>com</w:t>
            </w:r>
            <w:r w:rsidRPr="00910C7D">
              <w:rPr>
                <w:b/>
              </w:rPr>
              <w:t>”</w:t>
            </w:r>
            <w:r>
              <w:t xml:space="preserve"> – издательства «Инфра-М» </w:t>
            </w:r>
          </w:p>
          <w:p w:rsidR="005C41ED" w:rsidRDefault="005C41ED" w:rsidP="002A0C11">
            <w:pPr>
              <w:rPr>
                <w:iCs/>
                <w:color w:val="000000"/>
              </w:rPr>
            </w:pPr>
            <w:r>
              <w:t xml:space="preserve">Договор  </w:t>
            </w:r>
            <w:r w:rsidRPr="00652B5F">
              <w:t>№</w:t>
            </w:r>
            <w:r>
              <w:t xml:space="preserve"> </w:t>
            </w:r>
            <w:r w:rsidR="003A7DA8">
              <w:t>581</w:t>
            </w:r>
            <w:r w:rsidR="00826717">
              <w:t>- эбс от 15</w:t>
            </w:r>
            <w:bookmarkStart w:id="2" w:name="_GoBack"/>
            <w:bookmarkEnd w:id="2"/>
            <w:r w:rsidR="003A7DA8">
              <w:t>.11.2022 г.</w:t>
            </w:r>
          </w:p>
          <w:p w:rsidR="005C41ED" w:rsidRPr="004C51B8" w:rsidRDefault="005C41ED" w:rsidP="002A0C11">
            <w:pPr>
              <w:rPr>
                <w:bCs/>
                <w:iCs/>
                <w:color w:val="000000"/>
              </w:rPr>
            </w:pPr>
          </w:p>
        </w:tc>
        <w:tc>
          <w:tcPr>
            <w:tcW w:w="3260" w:type="dxa"/>
          </w:tcPr>
          <w:p w:rsidR="005C41ED" w:rsidRDefault="005C41ED" w:rsidP="002A0C11">
            <w:r>
              <w:t>Компьютер 14 шт.</w:t>
            </w:r>
          </w:p>
        </w:tc>
        <w:tc>
          <w:tcPr>
            <w:tcW w:w="2551" w:type="dxa"/>
          </w:tcPr>
          <w:p w:rsidR="005C41ED" w:rsidRPr="00EE48CE" w:rsidRDefault="005C41ED" w:rsidP="002A0C11">
            <w:r>
              <w:t>500 абонентов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892CDE">
        <w:rPr>
          <w:rFonts w:ascii="PT Astra Serif" w:hAnsi="PT Astra Serif" w:cs="Times New Roman"/>
          <w:sz w:val="24"/>
          <w:szCs w:val="24"/>
        </w:rPr>
        <w:t>Дата заполнения «____» ________ 20__ г.</w:t>
      </w: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148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"/>
        <w:gridCol w:w="4456"/>
        <w:gridCol w:w="303"/>
        <w:gridCol w:w="5220"/>
      </w:tblGrid>
      <w:tr w:rsidR="008E7FE4" w:rsidRPr="00892CDE" w:rsidTr="00A4098B">
        <w:tc>
          <w:tcPr>
            <w:tcW w:w="4390" w:type="dxa"/>
          </w:tcPr>
          <w:p w:rsidR="008E7FE4" w:rsidRPr="00892CDE" w:rsidRDefault="0069163C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Дмректор ОГАПОУ «УАвиаК-МЦК»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8E7FE4" w:rsidRPr="00892CDE" w:rsidRDefault="0069163C" w:rsidP="00A4098B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Китаева Наталья Николаевна</w:t>
            </w:r>
          </w:p>
        </w:tc>
      </w:tr>
      <w:tr w:rsidR="008E7FE4" w:rsidRPr="00892CDE" w:rsidTr="00A4098B">
        <w:tc>
          <w:tcPr>
            <w:tcW w:w="4390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(должность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 соискателя лицензии (лицензиата))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456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(подпись руководителя соискателя лицензии 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 действовать от имени соискателя лицензии (лицензиата))</w:t>
            </w:r>
          </w:p>
        </w:tc>
        <w:tc>
          <w:tcPr>
            <w:tcW w:w="303" w:type="dxa"/>
            <w:tcBorders>
              <w:top w:val="nil"/>
              <w:bottom w:val="nil"/>
            </w:tcBorders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8E7FE4" w:rsidRPr="00892CDE" w:rsidRDefault="008E7FE4" w:rsidP="00A4098B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92CDE">
              <w:rPr>
                <w:rFonts w:ascii="PT Astra Serif" w:hAnsi="PT Astra Serif" w:cs="Times New Roman"/>
              </w:rPr>
              <w:t>(фамилия, имя, отчество (при наличии) руководителя 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 или иного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лица, имеющего 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действовать от имени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соискателя лицензии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892CDE">
              <w:rPr>
                <w:rFonts w:ascii="PT Astra Serif" w:hAnsi="PT Astra Serif" w:cs="Times New Roman"/>
              </w:rPr>
              <w:t>(лицензиата))</w:t>
            </w:r>
          </w:p>
        </w:tc>
      </w:tr>
    </w:tbl>
    <w:p w:rsidR="008E7FE4" w:rsidRPr="00892CDE" w:rsidRDefault="008E7FE4" w:rsidP="008E7FE4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50843" w:rsidRDefault="008E7FE4" w:rsidP="008E7FE4">
      <w:r w:rsidRPr="00892CDE">
        <w:rPr>
          <w:rFonts w:ascii="PT Astra Serif" w:hAnsi="PT Astra Serif"/>
        </w:rPr>
        <w:t>М.П.</w:t>
      </w:r>
    </w:p>
    <w:sectPr w:rsidR="00450843" w:rsidSect="008E7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E7FE4"/>
    <w:rsid w:val="00022C03"/>
    <w:rsid w:val="000E1EB7"/>
    <w:rsid w:val="00183054"/>
    <w:rsid w:val="0025382B"/>
    <w:rsid w:val="0026636C"/>
    <w:rsid w:val="003623EB"/>
    <w:rsid w:val="003A7551"/>
    <w:rsid w:val="003A7DA8"/>
    <w:rsid w:val="00461788"/>
    <w:rsid w:val="004E31C8"/>
    <w:rsid w:val="005C41ED"/>
    <w:rsid w:val="0069163C"/>
    <w:rsid w:val="006B1B48"/>
    <w:rsid w:val="006C7D77"/>
    <w:rsid w:val="00727F58"/>
    <w:rsid w:val="0076303A"/>
    <w:rsid w:val="00826717"/>
    <w:rsid w:val="008E7FE4"/>
    <w:rsid w:val="00AA10DF"/>
    <w:rsid w:val="00B40C41"/>
    <w:rsid w:val="00B54742"/>
    <w:rsid w:val="00B7712A"/>
    <w:rsid w:val="00C13445"/>
    <w:rsid w:val="00EC43C8"/>
    <w:rsid w:val="00EF2342"/>
    <w:rsid w:val="00F50819"/>
    <w:rsid w:val="00F80C3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DCDB"/>
  <w15:docId w15:val="{89DB40ED-4735-4F29-8F97-155E03E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8E7F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617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05554" TargetMode="External"/><Relationship Id="rId13" Type="http://schemas.openxmlformats.org/officeDocument/2006/relationships/hyperlink" Target="https://znanium.com/catalog/product/1227719" TargetMode="External"/><Relationship Id="rId18" Type="http://schemas.openxmlformats.org/officeDocument/2006/relationships/hyperlink" Target="https://znanium.com/catalog/product/132231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nanium.com/catalog/product/1017335" TargetMode="External"/><Relationship Id="rId12" Type="http://schemas.openxmlformats.org/officeDocument/2006/relationships/hyperlink" Target="https://znanium.com/catalog/product/1190673" TargetMode="External"/><Relationship Id="rId17" Type="http://schemas.openxmlformats.org/officeDocument/2006/relationships/hyperlink" Target="https://znanium.com/catalog/product/1009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anium.com/catalog/product/1858247" TargetMode="External"/><Relationship Id="rId20" Type="http://schemas.openxmlformats.org/officeDocument/2006/relationships/hyperlink" Target="https://znanium.com/catalog/product/1074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72078" TargetMode="External"/><Relationship Id="rId11" Type="http://schemas.openxmlformats.org/officeDocument/2006/relationships/hyperlink" Target="https://znanium.com/catalog/product/1896828" TargetMode="External"/><Relationship Id="rId5" Type="http://schemas.openxmlformats.org/officeDocument/2006/relationships/hyperlink" Target="https://znanium.com/catalog/product/363575" TargetMode="External"/><Relationship Id="rId15" Type="http://schemas.openxmlformats.org/officeDocument/2006/relationships/hyperlink" Target="https://znanium.com/catalog/product/1832177" TargetMode="External"/><Relationship Id="rId10" Type="http://schemas.openxmlformats.org/officeDocument/2006/relationships/hyperlink" Target="https://znanium.com/catalog/product/1845924" TargetMode="External"/><Relationship Id="rId19" Type="http://schemas.openxmlformats.org/officeDocument/2006/relationships/hyperlink" Target="https://znanium.com/catalog/product/1043825" TargetMode="External"/><Relationship Id="rId4" Type="http://schemas.openxmlformats.org/officeDocument/2006/relationships/hyperlink" Target="https://znanium.com/catalog/product/1865718" TargetMode="External"/><Relationship Id="rId9" Type="http://schemas.openxmlformats.org/officeDocument/2006/relationships/hyperlink" Target="https://znanium.com/catalog/product/1838750" TargetMode="External"/><Relationship Id="rId14" Type="http://schemas.openxmlformats.org/officeDocument/2006/relationships/hyperlink" Target="https://znanium.com/catalog/product/191219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Филиппова</dc:creator>
  <cp:keywords/>
  <dc:description/>
  <cp:lastModifiedBy>Татьяна П. Агапова</cp:lastModifiedBy>
  <cp:revision>8</cp:revision>
  <dcterms:created xsi:type="dcterms:W3CDTF">2021-04-19T05:26:00Z</dcterms:created>
  <dcterms:modified xsi:type="dcterms:W3CDTF">2023-10-30T12:30:00Z</dcterms:modified>
</cp:coreProperties>
</file>